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Data for poster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br w:type="textWrapping"/>
        <w:t xml:space="preserve">GPS Visualizer (to get a cool Visual)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